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DC45" w14:textId="77777777" w:rsidR="000B36F0" w:rsidRDefault="000B36F0" w:rsidP="000B36F0">
      <w:pPr>
        <w:pStyle w:val="a3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EA82A8B" w14:textId="77777777" w:rsidR="000B36F0" w:rsidRDefault="000B36F0" w:rsidP="000B36F0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全国公共安全基础标准化技术委员会</w:t>
      </w:r>
      <w:r w:rsidRPr="00257309">
        <w:rPr>
          <w:rFonts w:ascii="方正小标宋简体" w:eastAsia="方正小标宋简体" w:hAnsi="宋体" w:hint="eastAsia"/>
          <w:sz w:val="32"/>
          <w:szCs w:val="32"/>
        </w:rPr>
        <w:t>连续性和组织韧性标准工作组</w:t>
      </w:r>
      <w:r>
        <w:rPr>
          <w:rFonts w:ascii="方正小标宋简体" w:eastAsia="方正小标宋简体" w:hAnsi="宋体" w:hint="eastAsia"/>
          <w:sz w:val="32"/>
          <w:szCs w:val="32"/>
        </w:rPr>
        <w:t>委员登记表</w:t>
      </w:r>
    </w:p>
    <w:p w14:paraId="0474EA6B" w14:textId="77777777" w:rsidR="000B36F0" w:rsidRDefault="000B36F0" w:rsidP="000B36F0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 w:hint="eastAsia"/>
          <w:sz w:val="24"/>
        </w:rPr>
      </w:pPr>
      <w:r>
        <w:rPr>
          <w:rFonts w:ascii="方正仿宋简体" w:eastAsia="方正仿宋简体" w:hAnsi="宋体" w:hint="eastAsia"/>
          <w:sz w:val="24"/>
        </w:rPr>
        <w:t>标准工作组编号：</w:t>
      </w:r>
      <w:r>
        <w:rPr>
          <w:rFonts w:ascii="方正仿宋简体" w:eastAsia="方正仿宋简体" w:hint="eastAsia"/>
          <w:sz w:val="24"/>
        </w:rPr>
        <w:t>SAC/TC351</w:t>
      </w:r>
      <w:r>
        <w:rPr>
          <w:rFonts w:ascii="方正仿宋简体" w:eastAsia="方正仿宋简体"/>
          <w:sz w:val="24"/>
        </w:rPr>
        <w:t xml:space="preserve">/WG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0B36F0" w14:paraId="44F308A0" w14:textId="77777777" w:rsidTr="0056421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1451CF22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14:paraId="21841109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28E5D42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14:paraId="0A9CA8C3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702F704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14:paraId="07CB1472" w14:textId="77777777" w:rsidR="000B36F0" w:rsidRDefault="000B36F0" w:rsidP="00564211">
            <w:pPr>
              <w:spacing w:line="460" w:lineRule="exact"/>
              <w:ind w:firstLineChars="150" w:firstLine="315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14:paraId="14DC118A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14:paraId="5999907B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7348A51C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0B36F0" w14:paraId="3052752F" w14:textId="77777777" w:rsidTr="0056421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3A9EB9DE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14:paraId="764D4805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DD0E7DF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14:paraId="225C19D3" w14:textId="77777777" w:rsidR="000B36F0" w:rsidRDefault="000B36F0" w:rsidP="00564211">
            <w:pPr>
              <w:spacing w:line="460" w:lineRule="exact"/>
              <w:ind w:firstLineChars="150" w:firstLine="315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25775E4" w14:textId="77777777" w:rsidR="000B36F0" w:rsidRDefault="000B36F0" w:rsidP="00564211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28222721" w14:textId="77777777" w:rsidTr="00564211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66665F3E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14:paraId="0060BF32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14:paraId="1A938355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24514ECD" w14:textId="77777777" w:rsidTr="00564211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4143D744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14:paraId="62A6132F" w14:textId="77777777" w:rsidR="000B36F0" w:rsidRDefault="000B36F0" w:rsidP="00564211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14:paraId="183AD6DB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46E8BCFA" w14:textId="77777777" w:rsidTr="0056421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5E48CDA3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14:paraId="2A05C4C7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3A5AC29C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5088CEB6" w14:textId="77777777" w:rsidTr="00564211">
        <w:trPr>
          <w:trHeight w:val="20"/>
          <w:jc w:val="center"/>
        </w:trPr>
        <w:tc>
          <w:tcPr>
            <w:tcW w:w="1119" w:type="dxa"/>
            <w:vAlign w:val="center"/>
          </w:tcPr>
          <w:p w14:paraId="69A6A8A5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14:paraId="39A0BC60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6678112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2BCF7358" w14:textId="77777777" w:rsidR="000B36F0" w:rsidRDefault="000B36F0" w:rsidP="00564211">
            <w:pPr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0B36F0" w14:paraId="75DFF742" w14:textId="77777777" w:rsidTr="00564211">
        <w:trPr>
          <w:trHeight w:val="20"/>
          <w:jc w:val="center"/>
        </w:trPr>
        <w:tc>
          <w:tcPr>
            <w:tcW w:w="1119" w:type="dxa"/>
            <w:vAlign w:val="center"/>
          </w:tcPr>
          <w:p w14:paraId="2B6EEA7E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14:paraId="5926BD76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E3F41F7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14:paraId="1BD2825D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03157C25" w14:textId="77777777" w:rsidTr="00564211">
        <w:trPr>
          <w:trHeight w:val="20"/>
          <w:jc w:val="center"/>
        </w:trPr>
        <w:tc>
          <w:tcPr>
            <w:tcW w:w="1119" w:type="dxa"/>
            <w:vAlign w:val="center"/>
          </w:tcPr>
          <w:p w14:paraId="2C1D9823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14:paraId="0662459E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271C80FE" w14:textId="77777777" w:rsidTr="0056421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6A483E54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14:paraId="708C00C5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60677C2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14:paraId="012D206D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B41ABFF" w14:textId="77777777" w:rsidR="000B36F0" w:rsidRDefault="000B36F0" w:rsidP="00564211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61702A88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2F698FF8" w14:textId="77777777" w:rsidTr="00564211">
        <w:trPr>
          <w:trHeight w:val="20"/>
          <w:jc w:val="center"/>
        </w:trPr>
        <w:tc>
          <w:tcPr>
            <w:tcW w:w="1119" w:type="dxa"/>
            <w:vAlign w:val="center"/>
          </w:tcPr>
          <w:p w14:paraId="0B8D6519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14:paraId="4A6C14DF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7EAE9315" w14:textId="77777777" w:rsidTr="00564211">
        <w:trPr>
          <w:trHeight w:val="20"/>
          <w:jc w:val="center"/>
        </w:trPr>
        <w:tc>
          <w:tcPr>
            <w:tcW w:w="1119" w:type="dxa"/>
            <w:vAlign w:val="center"/>
          </w:tcPr>
          <w:p w14:paraId="7FC4F894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14:paraId="42813DA7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326FB1E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397CAABB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53FBAD88" w14:textId="77777777" w:rsidTr="0056421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0A4D93F4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14:paraId="5D31ACEA" w14:textId="77777777" w:rsidR="000B36F0" w:rsidRDefault="000B36F0" w:rsidP="00564211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14:paraId="55C36C77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14:paraId="4524FACE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B6880E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138E450D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5ACC3D70" w14:textId="77777777" w:rsidTr="00564211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14:paraId="793D21E1" w14:textId="77777777" w:rsidR="000B36F0" w:rsidRDefault="000B36F0" w:rsidP="00564211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14:paraId="3949AF06" w14:textId="77777777" w:rsidR="000B36F0" w:rsidRDefault="000B36F0" w:rsidP="00564211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0B36F0" w14:paraId="304B884D" w14:textId="77777777" w:rsidTr="00564211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14:paraId="685DDDBB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74104C49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0B36F0" w14:paraId="6FDECD32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CB8CE82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14:paraId="38D73794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337C0740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382EFDF7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7DD1ACCA" w14:textId="77777777" w:rsidR="000B36F0" w:rsidRDefault="000B36F0" w:rsidP="00564211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1B1524A7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172F545" w14:textId="77777777" w:rsidR="000B36F0" w:rsidRDefault="000B36F0" w:rsidP="00564211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14:paraId="42382684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14:paraId="7F2A769B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0B36F0" w14:paraId="4CBBCAD9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52BD664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14:paraId="4DCC64E3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354738E6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085EA0A1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3145087F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4063B8F8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658D8F5E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B61CEFB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14:paraId="524E5F74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23B0D10A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515035B0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0D287E9A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6136183D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2C1F68C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14:paraId="661C13D3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5E3183FB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2CA12E78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3E8075DB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11296B3E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734CD983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14:paraId="6641725F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7CD830C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222949B7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24FDA9C1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32661466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1257F57A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7D03E95C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14:paraId="1A1C6556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4E6851E8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31B1DEE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B36F0" w14:paraId="3391A411" w14:textId="77777777" w:rsidTr="0056421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370FDC5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14:paraId="30C44E1A" w14:textId="77777777" w:rsidR="000B36F0" w:rsidRDefault="000B36F0" w:rsidP="005642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5F5059F" w14:textId="77777777" w:rsidR="000B36F0" w:rsidRDefault="000B36F0" w:rsidP="00564211">
            <w:pPr>
              <w:spacing w:line="460" w:lineRule="exact"/>
              <w:ind w:firstLineChars="1200" w:firstLine="2520"/>
              <w:rPr>
                <w:rFonts w:ascii="方正仿宋简体" w:eastAsia="方正仿宋简体" w:hAnsi="宋体" w:hint="eastAsia"/>
                <w:szCs w:val="21"/>
              </w:rPr>
            </w:pPr>
          </w:p>
          <w:p w14:paraId="53E59E38" w14:textId="77777777" w:rsidR="000B36F0" w:rsidRDefault="000B36F0" w:rsidP="00564211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14:paraId="2AF3B51E" w14:textId="77777777" w:rsidR="000B36F0" w:rsidRDefault="000B36F0" w:rsidP="00564211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14:paraId="62781384" w14:textId="77777777" w:rsidR="000B36F0" w:rsidRDefault="000B36F0" w:rsidP="00564211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14:paraId="45EC0120" w14:textId="77777777" w:rsidR="005B4494" w:rsidRDefault="005B4494">
      <w:pPr>
        <w:rPr>
          <w:rFonts w:hint="eastAsia"/>
        </w:rPr>
      </w:pPr>
    </w:p>
    <w:sectPr w:rsidR="005B4494" w:rsidSect="000B36F0">
      <w:footerReference w:type="default" r:id="rId4"/>
      <w:pgSz w:w="11906" w:h="16838"/>
      <w:pgMar w:top="1440" w:right="1486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C39D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2DC7F" wp14:editId="2781C2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A6377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2DC7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AA6377" w14:textId="77777777" w:rsidR="00000000" w:rsidRDefault="00000000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0"/>
    <w:rsid w:val="000B36F0"/>
    <w:rsid w:val="005B4494"/>
    <w:rsid w:val="00C0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6C38"/>
  <w15:chartTrackingRefBased/>
  <w15:docId w15:val="{918BFB81-67C1-4858-B703-1FB7B802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B36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qFormat/>
    <w:rsid w:val="000B36F0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semiHidden/>
    <w:rsid w:val="000B36F0"/>
    <w:rPr>
      <w:rFonts w:ascii="宋体" w:hAnsi="Courier New"/>
      <w:szCs w:val="20"/>
    </w:rPr>
  </w:style>
  <w:style w:type="paragraph" w:styleId="a5">
    <w:name w:val="footer"/>
    <w:basedOn w:val="a"/>
    <w:link w:val="a6"/>
    <w:autoRedefine/>
    <w:qFormat/>
    <w:rsid w:val="000B3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0B3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屈莹</dc:creator>
  <cp:keywords/>
  <dc:description/>
  <cp:lastModifiedBy>屈莹</cp:lastModifiedBy>
  <cp:revision>1</cp:revision>
  <dcterms:created xsi:type="dcterms:W3CDTF">2024-11-11T08:40:00Z</dcterms:created>
  <dcterms:modified xsi:type="dcterms:W3CDTF">2024-11-11T08:40:00Z</dcterms:modified>
</cp:coreProperties>
</file>